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9B21E">
      <w:pPr>
        <w:spacing w:line="56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2025年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上</w:t>
      </w: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半年拟确立入党积极分子名单公示</w:t>
      </w:r>
    </w:p>
    <w:p w14:paraId="0C9310C1">
      <w:pPr>
        <w:spacing w:line="560" w:lineRule="exac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   </w:t>
      </w:r>
    </w:p>
    <w:p w14:paraId="00F6664D">
      <w:pPr>
        <w:spacing w:line="560" w:lineRule="exac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各支部：</w:t>
      </w:r>
    </w:p>
    <w:p w14:paraId="07BF5591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根据《关于做好2025年上半年推荐入党积极分子工作的通知》要求，经入党培养联系人、班主任推荐及综合本班同学投票情况，由学生党支部审核，拟</w:t>
      </w:r>
      <w:r>
        <w:rPr>
          <w:rFonts w:hint="eastAsia" w:ascii="宋体" w:hAnsi="宋体" w:eastAsia="宋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确</w:t>
      </w:r>
      <w:r>
        <w:rPr>
          <w:rFonts w:hint="eastAsia" w:ascii="宋体" w:hAnsi="宋体" w:eastAsia="宋体"/>
          <w:sz w:val="30"/>
          <w:szCs w:val="30"/>
        </w:rPr>
        <w:t>张金曼</w:t>
      </w:r>
      <w:r>
        <w:rPr>
          <w:rFonts w:hint="eastAsia" w:ascii="宋体" w:hAnsi="宋体" w:eastAsia="宋体" w:cs="仿宋_GB2312"/>
          <w:sz w:val="30"/>
          <w:szCs w:val="30"/>
        </w:rPr>
        <w:t>等</w:t>
      </w:r>
      <w:r>
        <w:rPr>
          <w:rFonts w:hint="eastAsia" w:ascii="宋体" w:hAnsi="宋体" w:eastAsia="宋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26名</w:t>
      </w:r>
      <w:r>
        <w:rPr>
          <w:rFonts w:hint="eastAsia" w:ascii="宋体" w:hAnsi="宋体" w:eastAsia="宋体" w:cs="仿宋_GB2312"/>
          <w:sz w:val="30"/>
          <w:szCs w:val="30"/>
        </w:rPr>
        <w:t xml:space="preserve">同学为入党积极分子，现予以公示。 </w:t>
      </w:r>
    </w:p>
    <w:p w14:paraId="52425AFE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</w:p>
    <w:p w14:paraId="56A993E8">
      <w:pPr>
        <w:spacing w:line="560" w:lineRule="exact"/>
        <w:ind w:firstLine="602" w:firstLineChars="200"/>
        <w:rPr>
          <w:rFonts w:hint="eastAsia" w:ascii="宋体" w:hAnsi="宋体" w:eastAsia="宋体" w:cs="仿宋_GB2312"/>
          <w:b/>
          <w:bCs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sz w:val="30"/>
          <w:szCs w:val="30"/>
        </w:rPr>
        <w:t>名单详见附件</w:t>
      </w:r>
    </w:p>
    <w:p w14:paraId="429C1455">
      <w:pPr>
        <w:spacing w:line="560" w:lineRule="exact"/>
        <w:ind w:firstLine="602" w:firstLineChars="200"/>
        <w:rPr>
          <w:rFonts w:hint="eastAsia" w:ascii="宋体" w:hAnsi="宋体" w:eastAsia="宋体" w:cs="仿宋_GB2312"/>
          <w:b/>
          <w:bCs/>
          <w:sz w:val="30"/>
          <w:szCs w:val="30"/>
        </w:rPr>
      </w:pPr>
    </w:p>
    <w:p w14:paraId="78C4CDAD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公示期为2025年4月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仿宋_GB2312"/>
          <w:sz w:val="30"/>
          <w:szCs w:val="30"/>
        </w:rPr>
        <w:t>日至4月1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仿宋_GB2312"/>
          <w:sz w:val="30"/>
          <w:szCs w:val="30"/>
        </w:rPr>
        <w:t>日。在公示期限内，任何单位和个人均可通过来信、来电、来访等形式，向组织反映公示对象存在的问题。以单位名义反映问题的应加盖公章。以个人名义反映问题的提倡署报本人真实姓名。</w:t>
      </w:r>
    </w:p>
    <w:p w14:paraId="31136D05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联系人：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彭泽洋</w:t>
      </w:r>
      <w:r>
        <w:rPr>
          <w:rFonts w:hint="eastAsia" w:ascii="宋体" w:hAnsi="宋体" w:eastAsia="宋体" w:cs="仿宋_GB2312"/>
          <w:sz w:val="30"/>
          <w:szCs w:val="30"/>
        </w:rPr>
        <w:t>老师</w:t>
      </w:r>
    </w:p>
    <w:p w14:paraId="035DE5F1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联系电话：15370586238</w:t>
      </w:r>
    </w:p>
    <w:p w14:paraId="24AEBDEA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联系邮箱：03228@zjhu.edu.cn</w:t>
      </w:r>
    </w:p>
    <w:p w14:paraId="5EB884B6">
      <w:pPr>
        <w:spacing w:line="560" w:lineRule="exact"/>
        <w:rPr>
          <w:rFonts w:hint="eastAsia" w:ascii="宋体" w:hAnsi="宋体" w:eastAsia="宋体" w:cs="仿宋_GB2312"/>
          <w:sz w:val="30"/>
          <w:szCs w:val="30"/>
        </w:rPr>
      </w:pPr>
    </w:p>
    <w:p w14:paraId="67C817A0">
      <w:pPr>
        <w:spacing w:line="560" w:lineRule="exact"/>
        <w:jc w:val="righ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中共湖州师范学院艺术学院学生第一支部委员会</w:t>
      </w:r>
    </w:p>
    <w:p w14:paraId="50ED5DE1">
      <w:pPr>
        <w:spacing w:line="560" w:lineRule="exact"/>
        <w:jc w:val="righ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2025年4月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 w14:paraId="6CE78667">
      <w:pPr>
        <w:spacing w:line="560" w:lineRule="exact"/>
        <w:jc w:val="right"/>
        <w:rPr>
          <w:rFonts w:hint="eastAsia" w:ascii="宋体" w:hAnsi="宋体" w:eastAsia="宋体" w:cs="仿宋_GB2312"/>
          <w:sz w:val="30"/>
          <w:szCs w:val="30"/>
        </w:rPr>
      </w:pPr>
    </w:p>
    <w:p w14:paraId="3D376153">
      <w:pPr>
        <w:spacing w:line="560" w:lineRule="exact"/>
        <w:ind w:firstLine="4800" w:firstLineChars="1600"/>
        <w:rPr>
          <w:rFonts w:hint="eastAsia" w:ascii="宋体" w:hAnsi="宋体" w:eastAsia="宋体" w:cs="仿宋_GB2312"/>
          <w:sz w:val="30"/>
          <w:szCs w:val="30"/>
        </w:rPr>
      </w:pPr>
    </w:p>
    <w:p w14:paraId="109D7CCE">
      <w:pPr>
        <w:spacing w:line="560" w:lineRule="exact"/>
        <w:ind w:firstLine="4800" w:firstLineChars="1600"/>
        <w:rPr>
          <w:rFonts w:hint="eastAsia" w:ascii="宋体" w:hAnsi="宋体" w:eastAsia="宋体" w:cs="仿宋_GB2312"/>
          <w:sz w:val="30"/>
          <w:szCs w:val="30"/>
        </w:rPr>
      </w:pPr>
    </w:p>
    <w:p w14:paraId="04C9A18A">
      <w:pPr>
        <w:spacing w:line="560" w:lineRule="exact"/>
        <w:ind w:firstLine="4800" w:firstLineChars="1600"/>
        <w:rPr>
          <w:rFonts w:hint="eastAsia" w:ascii="宋体" w:hAnsi="宋体" w:eastAsia="宋体" w:cs="仿宋_GB2312"/>
          <w:sz w:val="30"/>
          <w:szCs w:val="30"/>
        </w:rPr>
      </w:pPr>
    </w:p>
    <w:p w14:paraId="4646CF2C">
      <w:pPr>
        <w:spacing w:line="560" w:lineRule="exact"/>
        <w:rPr>
          <w:rFonts w:hint="eastAsia" w:ascii="宋体" w:hAnsi="宋体" w:eastAsia="宋体" w:cs="仿宋_GB2312"/>
          <w:b/>
          <w:bCs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sz w:val="30"/>
          <w:szCs w:val="30"/>
        </w:rPr>
        <w:t>附件：</w:t>
      </w:r>
    </w:p>
    <w:tbl>
      <w:tblPr>
        <w:tblStyle w:val="5"/>
        <w:tblW w:w="832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704"/>
        <w:gridCol w:w="1764"/>
        <w:gridCol w:w="1896"/>
        <w:gridCol w:w="1428"/>
      </w:tblGrid>
      <w:tr w14:paraId="09F6E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6B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4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4EA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38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0C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</w:tr>
      <w:tr w14:paraId="3C2C4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56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B7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20220614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B1C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2022061408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10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张金曼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1E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1CD29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6C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D43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20220614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BE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2022061410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4C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谢佳沁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10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32941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02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A5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20220614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AA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2022061414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DD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王悦雯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D7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4BB4E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31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7E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20230614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C7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2023061403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58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陈思旭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36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</w:tr>
      <w:tr w14:paraId="0677B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A5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6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20230614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DD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2023061420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47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曾晨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F3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3309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57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00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20230614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35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2023061424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6D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王艺迪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F1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7073E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27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92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98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CB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叶羽扬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4B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58668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16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7D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5F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E0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王小丫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A4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0E0C3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8B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06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31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C2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奕莉莎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23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1F5FB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9B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33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E7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8C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sz w:val="20"/>
                <w:szCs w:val="20"/>
              </w:rPr>
              <w:t>吴荻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83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5E4B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2C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8F966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4841C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2023062225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D2001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杨小云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1AD8B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44BDF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35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9C0B6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2C4D4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2024061105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5FA7E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易姝涵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9FE5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2A77C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27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F8308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2AD1C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2024061108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7F7E5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高舒意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DD52C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03965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6F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E7C22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D0934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6FC9C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黄逸菲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5DC04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3FD30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F97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43223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427F4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DA12C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杨晶晶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CDBA5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574C5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0F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B89CF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2CF7F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F1A5F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陈优雅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3832F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06976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08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1975E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8C9B6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2024061128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3FC8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EAE73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6094C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5E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98C05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D7FD9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2024062212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6E30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李欣欣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616C8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34E2E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6A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DA42D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05D91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2024062219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24A08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楼敏慧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F0440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5491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87A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4DB4F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E2505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2024062221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ED096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戴灵琳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4FBED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0E299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3F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9D767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93368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2024062222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5DDF9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叶欣怡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14DFD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0F205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5B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9054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19D5B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2024062311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E7524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文瑶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0E225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3F539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B27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75788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5C3D0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2024062316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5E05F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杨佳怡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D863C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73776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683D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B9B20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20240632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B0F49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2024063223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65CAE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曾嘉宏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E4E1D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170B8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77EA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1FF57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20240632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DB26D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2024063224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2E953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朱冰妍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DD404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6137A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A7FD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B8C0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74191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2023062216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B2AC5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沈懿垒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4B244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bookmarkEnd w:id="0"/>
    </w:tbl>
    <w:p w14:paraId="2F5DCE91">
      <w:pPr>
        <w:spacing w:line="8" w:lineRule="atLeast"/>
        <w:jc w:val="left"/>
        <w:rPr>
          <w:rFonts w:hint="default" w:ascii="宋体" w:hAnsi="宋体" w:eastAsia="宋体" w:cs="仿宋_GB2312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0780F1A-825E-42D6-94EF-3A91AE67DE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318CB9-0F69-4C1F-8716-804FD71B69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3D99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C50C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C50C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NDY2YzA0NzdlM2I5ZWRlMDQyODgyYWNjNGMxNTUifQ=="/>
  </w:docVars>
  <w:rsids>
    <w:rsidRoot w:val="10EB601E"/>
    <w:rsid w:val="00052148"/>
    <w:rsid w:val="000A0C9D"/>
    <w:rsid w:val="000F0B94"/>
    <w:rsid w:val="001038FC"/>
    <w:rsid w:val="001D6905"/>
    <w:rsid w:val="0021120E"/>
    <w:rsid w:val="002229A9"/>
    <w:rsid w:val="00224CBE"/>
    <w:rsid w:val="00253A2F"/>
    <w:rsid w:val="002A4F1C"/>
    <w:rsid w:val="002B456D"/>
    <w:rsid w:val="002C46CE"/>
    <w:rsid w:val="0034541F"/>
    <w:rsid w:val="00382979"/>
    <w:rsid w:val="004E6CCF"/>
    <w:rsid w:val="0054747A"/>
    <w:rsid w:val="005F13C8"/>
    <w:rsid w:val="006048DB"/>
    <w:rsid w:val="00775334"/>
    <w:rsid w:val="008163A8"/>
    <w:rsid w:val="0083682D"/>
    <w:rsid w:val="008648C1"/>
    <w:rsid w:val="008E364E"/>
    <w:rsid w:val="009376D2"/>
    <w:rsid w:val="009B51B8"/>
    <w:rsid w:val="009E4D3E"/>
    <w:rsid w:val="00A356A2"/>
    <w:rsid w:val="00AA178C"/>
    <w:rsid w:val="00B03C6D"/>
    <w:rsid w:val="00B77043"/>
    <w:rsid w:val="00BC536B"/>
    <w:rsid w:val="00C47225"/>
    <w:rsid w:val="00C513E7"/>
    <w:rsid w:val="00C5370B"/>
    <w:rsid w:val="00C66999"/>
    <w:rsid w:val="00CD1B69"/>
    <w:rsid w:val="00CE7E3C"/>
    <w:rsid w:val="00D20B6E"/>
    <w:rsid w:val="00D30E74"/>
    <w:rsid w:val="00DA3A5B"/>
    <w:rsid w:val="00DD53D5"/>
    <w:rsid w:val="00DE2A26"/>
    <w:rsid w:val="00E06442"/>
    <w:rsid w:val="00E07A51"/>
    <w:rsid w:val="00E12EAC"/>
    <w:rsid w:val="00EA5D19"/>
    <w:rsid w:val="00ED55A1"/>
    <w:rsid w:val="00EE365D"/>
    <w:rsid w:val="00F11449"/>
    <w:rsid w:val="00F909F5"/>
    <w:rsid w:val="00FA5C40"/>
    <w:rsid w:val="00FF1056"/>
    <w:rsid w:val="012748B6"/>
    <w:rsid w:val="02844880"/>
    <w:rsid w:val="02DE2589"/>
    <w:rsid w:val="04B815DD"/>
    <w:rsid w:val="09EE6F9D"/>
    <w:rsid w:val="0B5478EB"/>
    <w:rsid w:val="0C5C523A"/>
    <w:rsid w:val="0DCD09C8"/>
    <w:rsid w:val="0E6927FA"/>
    <w:rsid w:val="10711C65"/>
    <w:rsid w:val="10EB601E"/>
    <w:rsid w:val="118853E2"/>
    <w:rsid w:val="12A03EC3"/>
    <w:rsid w:val="17913058"/>
    <w:rsid w:val="196E501A"/>
    <w:rsid w:val="1F631796"/>
    <w:rsid w:val="21BA49E3"/>
    <w:rsid w:val="22A104D9"/>
    <w:rsid w:val="248100B4"/>
    <w:rsid w:val="259F137E"/>
    <w:rsid w:val="274325FC"/>
    <w:rsid w:val="28CA3BF9"/>
    <w:rsid w:val="2B560C95"/>
    <w:rsid w:val="2C3E1E8D"/>
    <w:rsid w:val="2C8B4F63"/>
    <w:rsid w:val="2DFA1E1F"/>
    <w:rsid w:val="2F597BF6"/>
    <w:rsid w:val="303D7344"/>
    <w:rsid w:val="3088733C"/>
    <w:rsid w:val="30F73C52"/>
    <w:rsid w:val="31F77BFE"/>
    <w:rsid w:val="32022C59"/>
    <w:rsid w:val="33705095"/>
    <w:rsid w:val="3484554D"/>
    <w:rsid w:val="382332F7"/>
    <w:rsid w:val="38F23BC2"/>
    <w:rsid w:val="3A714980"/>
    <w:rsid w:val="3A9917B2"/>
    <w:rsid w:val="3A9A7E8A"/>
    <w:rsid w:val="3C255C79"/>
    <w:rsid w:val="3E982120"/>
    <w:rsid w:val="3EF4673D"/>
    <w:rsid w:val="3F2C3D8D"/>
    <w:rsid w:val="424345D5"/>
    <w:rsid w:val="436444AD"/>
    <w:rsid w:val="43CB0FA8"/>
    <w:rsid w:val="45196EE9"/>
    <w:rsid w:val="467F54C1"/>
    <w:rsid w:val="470929C1"/>
    <w:rsid w:val="47E868B3"/>
    <w:rsid w:val="4A4F05AD"/>
    <w:rsid w:val="4E966854"/>
    <w:rsid w:val="518048BC"/>
    <w:rsid w:val="53B763E8"/>
    <w:rsid w:val="56913DE5"/>
    <w:rsid w:val="56931344"/>
    <w:rsid w:val="5B613217"/>
    <w:rsid w:val="5D4951FF"/>
    <w:rsid w:val="5FB80ECC"/>
    <w:rsid w:val="602836A9"/>
    <w:rsid w:val="60D74870"/>
    <w:rsid w:val="62822B22"/>
    <w:rsid w:val="635D738E"/>
    <w:rsid w:val="644F0A10"/>
    <w:rsid w:val="65176C81"/>
    <w:rsid w:val="66785E97"/>
    <w:rsid w:val="66C7352F"/>
    <w:rsid w:val="67C07D70"/>
    <w:rsid w:val="6A756A16"/>
    <w:rsid w:val="6B7F7E34"/>
    <w:rsid w:val="70415FCA"/>
    <w:rsid w:val="719D30C5"/>
    <w:rsid w:val="73D52935"/>
    <w:rsid w:val="750424CF"/>
    <w:rsid w:val="7516018F"/>
    <w:rsid w:val="78B925D8"/>
    <w:rsid w:val="78EC0808"/>
    <w:rsid w:val="78FD29A5"/>
    <w:rsid w:val="792424DB"/>
    <w:rsid w:val="7D020B2B"/>
    <w:rsid w:val="7E330081"/>
    <w:rsid w:val="7F257A3A"/>
    <w:rsid w:val="FFB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日期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928</Characters>
  <Lines>7</Lines>
  <Paragraphs>2</Paragraphs>
  <TotalTime>15</TotalTime>
  <ScaleCrop>false</ScaleCrop>
  <LinksUpToDate>false</LinksUpToDate>
  <CharactersWithSpaces>933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2025-04-09T04:10:00Z</dcterms:created>
  <dc:creator>王慧</dc:creator>
  <cp:lastModifiedBy>卢扬帆</cp:lastModifiedBy>
  <cp:lastPrinted>2019-05-14T10:45:00Z</cp:lastPrinted>
  <dcterms:modified xsi:type="dcterms:W3CDTF">2025-04-10T06:20:54Z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7BFE77C710ED40BF92A0A7BF0A195C81_13</vt:lpwstr>
  </property>
  <property fmtid="{D5CDD505-2E9C-101B-9397-08002B2CF9AE}" pid="4" name="KSOTemplateDocerSaveRecord">
    <vt:lpwstr>eyJoZGlkIjoiNGYyZmEwYTEyYjY5MzVmZjc5NDI1MGU0NzZkNWM5NTYiLCJ1c2VySWQiOiIxNTYxNzkwODE2In0=</vt:lpwstr>
  </property>
</Properties>
</file>